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B91" w:rsidRPr="0076385C" w:rsidRDefault="003A66F5" w:rsidP="0076385C">
      <w:pPr>
        <w:spacing w:line="240" w:lineRule="atLeast"/>
        <w:ind w:left="1" w:hanging="3"/>
        <w:jc w:val="center"/>
        <w:rPr>
          <w:rFonts w:ascii="Arial Rounded" w:eastAsia="Arial Rounded" w:hAnsi="Arial Rounded" w:cs="Arial Rounded"/>
          <w:b/>
          <w:sz w:val="28"/>
          <w:szCs w:val="28"/>
        </w:rPr>
      </w:pPr>
      <w:r w:rsidRPr="0076385C">
        <w:rPr>
          <w:rFonts w:ascii="Arial Rounded" w:eastAsia="Arial Rounded" w:hAnsi="Arial Rounded" w:cs="Arial Rounded"/>
          <w:b/>
          <w:sz w:val="28"/>
          <w:szCs w:val="28"/>
        </w:rPr>
        <w:t>Cross Cultural Family Center</w:t>
      </w:r>
    </w:p>
    <w:p w:rsidR="00953B91" w:rsidRPr="0076385C" w:rsidRDefault="003A66F5" w:rsidP="0076385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76385C">
        <w:rPr>
          <w:rFonts w:ascii="Arial" w:eastAsia="Arial" w:hAnsi="Arial" w:cs="Arial"/>
          <w:sz w:val="22"/>
          <w:szCs w:val="22"/>
        </w:rPr>
        <w:t>P.O. Box 15366, San Francisco, CA, 94115</w:t>
      </w:r>
    </w:p>
    <w:p w:rsidR="00953B91" w:rsidRPr="0076385C" w:rsidRDefault="003A66F5" w:rsidP="0076385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76385C">
        <w:rPr>
          <w:rFonts w:ascii="Arial" w:eastAsia="Arial" w:hAnsi="Arial" w:cs="Arial"/>
          <w:sz w:val="22"/>
          <w:szCs w:val="22"/>
        </w:rPr>
        <w:t xml:space="preserve">Telephone: (415) 921-7019  </w:t>
      </w:r>
      <w:r w:rsidRPr="0076385C">
        <w:rPr>
          <w:rFonts w:ascii="Noto Sans Symbols" w:eastAsia="Noto Sans Symbols" w:hAnsi="Noto Sans Symbols" w:cs="Noto Sans Symbols"/>
          <w:sz w:val="22"/>
          <w:szCs w:val="22"/>
        </w:rPr>
        <w:t>♦</w:t>
      </w:r>
      <w:r w:rsidRPr="0076385C">
        <w:rPr>
          <w:rFonts w:ascii="Arial" w:eastAsia="Arial" w:hAnsi="Arial" w:cs="Arial"/>
          <w:sz w:val="22"/>
          <w:szCs w:val="22"/>
        </w:rPr>
        <w:t xml:space="preserve">  Fax: (415) 921-7132</w:t>
      </w:r>
    </w:p>
    <w:p w:rsidR="00953B91" w:rsidRPr="0076385C" w:rsidRDefault="003A66F5" w:rsidP="0076385C">
      <w:pPr>
        <w:ind w:left="0" w:hanging="2"/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76385C">
        <w:rPr>
          <w:rFonts w:ascii="Arial" w:eastAsia="Arial" w:hAnsi="Arial" w:cs="Arial"/>
          <w:sz w:val="22"/>
          <w:szCs w:val="22"/>
        </w:rPr>
        <w:t>E-mail:</w:t>
      </w:r>
      <w:r w:rsidR="0012601E" w:rsidRPr="0076385C">
        <w:rPr>
          <w:rFonts w:ascii="Arial" w:eastAsia="Arial" w:hAnsi="Arial" w:cs="Arial"/>
          <w:sz w:val="22"/>
          <w:szCs w:val="22"/>
        </w:rPr>
        <w:t xml:space="preserve"> Gloria (Spanish/English)</w:t>
      </w:r>
      <w:r w:rsidRPr="0076385C">
        <w:rPr>
          <w:rFonts w:ascii="Arial" w:eastAsia="Arial" w:hAnsi="Arial" w:cs="Arial"/>
          <w:sz w:val="22"/>
          <w:szCs w:val="22"/>
        </w:rPr>
        <w:t xml:space="preserve"> </w:t>
      </w:r>
      <w:hyperlink r:id="rId8" w:history="1">
        <w:r w:rsidR="0012601E" w:rsidRPr="0076385C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ggiron@crossculturalsf.org</w:t>
        </w:r>
      </w:hyperlink>
      <w:r w:rsidR="0012601E" w:rsidRPr="0076385C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,</w:t>
      </w:r>
      <w:r w:rsidR="0012601E" w:rsidRPr="0076385C">
        <w:rPr>
          <w:rFonts w:ascii="Arial" w:eastAsia="Arial" w:hAnsi="Arial" w:cs="Arial"/>
          <w:sz w:val="22"/>
          <w:szCs w:val="22"/>
        </w:rPr>
        <w:t xml:space="preserve"> </w:t>
      </w:r>
      <w:r w:rsidR="0012601E" w:rsidRPr="0076385C">
        <w:rPr>
          <w:rFonts w:ascii="Roboto" w:eastAsia="Roboto" w:hAnsi="Roboto" w:cs="Roboto"/>
          <w:color w:val="222222"/>
          <w:sz w:val="21"/>
          <w:szCs w:val="21"/>
        </w:rPr>
        <w:t>Susan (Cantonese/ Mandarin/ English)</w:t>
      </w:r>
      <w:r w:rsidR="0012601E" w:rsidRPr="0076385C">
        <w:rPr>
          <w:rFonts w:ascii="Roboto" w:eastAsia="Roboto" w:hAnsi="Roboto" w:cs="Roboto"/>
          <w:color w:val="222222"/>
          <w:sz w:val="21"/>
          <w:szCs w:val="21"/>
          <w:u w:val="single"/>
        </w:rPr>
        <w:t xml:space="preserve"> </w:t>
      </w:r>
      <w:hyperlink r:id="rId9" w:history="1">
        <w:r w:rsidR="0012601E" w:rsidRPr="0076385C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susan@crossculturalsf.org</w:t>
        </w:r>
      </w:hyperlink>
      <w:r w:rsidR="0012601E" w:rsidRPr="0076385C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, </w:t>
      </w:r>
      <w:r w:rsidR="0012601E" w:rsidRPr="0076385C">
        <w:rPr>
          <w:rFonts w:ascii="Roboto" w:hAnsi="Roboto"/>
          <w:sz w:val="21"/>
          <w:szCs w:val="21"/>
          <w:shd w:val="clear" w:color="auto" w:fill="FFFFFF"/>
        </w:rPr>
        <w:t xml:space="preserve">Young(Korean/ English) </w:t>
      </w:r>
      <w:hyperlink r:id="rId10" w:history="1">
        <w:r w:rsidR="0012601E" w:rsidRPr="0076385C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ylee@crossculturalsf.org</w:t>
        </w:r>
      </w:hyperlink>
      <w:r w:rsidR="0012601E" w:rsidRPr="0076385C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</w:p>
    <w:p w:rsidR="0012601E" w:rsidRPr="0076385C" w:rsidRDefault="0012601E" w:rsidP="0076385C">
      <w:pPr>
        <w:ind w:left="0" w:hanging="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953B91" w:rsidRPr="0076385C" w:rsidRDefault="003A66F5" w:rsidP="0076385C">
      <w:pPr>
        <w:ind w:left="0" w:hanging="2"/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76385C">
        <w:rPr>
          <w:rFonts w:ascii="Arial" w:eastAsia="Arial" w:hAnsi="Arial" w:cs="Arial"/>
          <w:b/>
          <w:sz w:val="22"/>
          <w:szCs w:val="22"/>
          <w:u w:val="single"/>
        </w:rPr>
        <w:t>Application for Child Care Services</w:t>
      </w:r>
    </w:p>
    <w:p w:rsidR="00953B91" w:rsidRPr="0076385C" w:rsidRDefault="003A66F5" w:rsidP="0076385C">
      <w:pPr>
        <w:ind w:left="0" w:hanging="2"/>
        <w:rPr>
          <w:rFonts w:ascii="Arial" w:eastAsia="Arial" w:hAnsi="Arial" w:cs="Arial"/>
          <w:sz w:val="18"/>
          <w:szCs w:val="18"/>
        </w:rPr>
      </w:pPr>
      <w:r w:rsidRPr="0076385C">
        <w:rPr>
          <w:rFonts w:ascii="Arial" w:eastAsia="Arial" w:hAnsi="Arial" w:cs="Arial"/>
          <w:b/>
          <w:i/>
          <w:sz w:val="18"/>
          <w:szCs w:val="18"/>
        </w:rPr>
        <w:t xml:space="preserve">                        Location                                                                                                   Entry Age</w:t>
      </w:r>
    </w:p>
    <w:tbl>
      <w:tblPr>
        <w:tblStyle w:val="a3"/>
        <w:tblW w:w="100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5202"/>
        <w:gridCol w:w="4878"/>
      </w:tblGrid>
      <w:tr w:rsidR="00953B91" w:rsidRPr="0076385C" w:rsidTr="00614835">
        <w:tc>
          <w:tcPr>
            <w:tcW w:w="5202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  <w:u w:val="single"/>
              </w:rPr>
              <w:t>____</w:t>
            </w:r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    Richmond District</w:t>
            </w: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</w:rPr>
              <w:t>____    Western Addition</w:t>
            </w: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  <w:u w:val="single"/>
              </w:rPr>
              <w:t>____</w:t>
            </w:r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    Tenderloin</w:t>
            </w: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</w:rPr>
              <w:t>____    Hayes/ Castro</w:t>
            </w: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  <w:u w:val="single"/>
              </w:rPr>
              <w:t>____</w:t>
            </w:r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76385C">
              <w:rPr>
                <w:rFonts w:ascii="Arial" w:eastAsia="Arial" w:hAnsi="Arial" w:cs="Arial"/>
                <w:sz w:val="20"/>
                <w:szCs w:val="20"/>
              </w:rPr>
              <w:t>Visitacion</w:t>
            </w:r>
            <w:proofErr w:type="spellEnd"/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 Valley</w:t>
            </w:r>
          </w:p>
          <w:p w:rsidR="00B66372" w:rsidRPr="0076385C" w:rsidRDefault="00B66372" w:rsidP="00B6637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  <w:u w:val="single"/>
              </w:rPr>
              <w:t>____</w:t>
            </w:r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>Potrero</w:t>
            </w:r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Hill</w:t>
            </w:r>
          </w:p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78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  <w:u w:val="single"/>
              </w:rPr>
              <w:t>____</w:t>
            </w:r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   Under 12 Months</w:t>
            </w: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</w:rPr>
              <w:t>____   13 – 24 Months</w:t>
            </w: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  <w:u w:val="single"/>
              </w:rPr>
              <w:t>____</w:t>
            </w:r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   25 – 36 Months</w:t>
            </w: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</w:rPr>
              <w:t>____   3 – 5 Years Old</w:t>
            </w:r>
          </w:p>
          <w:p w:rsidR="00F8574E" w:rsidRPr="0076385C" w:rsidRDefault="00F8574E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  <w:u w:val="single"/>
              </w:rPr>
              <w:t>____</w:t>
            </w:r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   School Age </w:t>
            </w:r>
            <w:r w:rsidR="002E3F51" w:rsidRPr="0076385C">
              <w:rPr>
                <w:rFonts w:ascii="Arial" w:eastAsia="Arial" w:hAnsi="Arial" w:cs="Arial"/>
                <w:sz w:val="20"/>
                <w:szCs w:val="20"/>
              </w:rPr>
              <w:t>(Tenderloin)</w:t>
            </w:r>
          </w:p>
          <w:p w:rsidR="002E3F51" w:rsidRPr="0076385C" w:rsidRDefault="002E3F51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</w:rPr>
              <w:t xml:space="preserve">____   Summer School Age Program (Tenderloin) </w:t>
            </w:r>
          </w:p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3B91" w:rsidRPr="0076385C" w:rsidTr="00614835">
        <w:tc>
          <w:tcPr>
            <w:tcW w:w="5202" w:type="dxa"/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</w:rPr>
              <w:t>Center Preference   #1 ______________________</w:t>
            </w:r>
          </w:p>
        </w:tc>
        <w:tc>
          <w:tcPr>
            <w:tcW w:w="4878" w:type="dxa"/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6385C">
              <w:rPr>
                <w:rFonts w:ascii="Arial" w:eastAsia="Arial" w:hAnsi="Arial" w:cs="Arial"/>
                <w:sz w:val="20"/>
                <w:szCs w:val="20"/>
              </w:rPr>
              <w:t>Center Preference  #2_______________________</w:t>
            </w:r>
          </w:p>
        </w:tc>
      </w:tr>
    </w:tbl>
    <w:p w:rsidR="00953B91" w:rsidRPr="0076385C" w:rsidRDefault="00953B91" w:rsidP="0076385C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800" w:type="dxa"/>
        <w:tblInd w:w="-162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396"/>
        <w:gridCol w:w="4914"/>
      </w:tblGrid>
      <w:tr w:rsidR="00953B91" w:rsidRPr="0076385C">
        <w:trPr>
          <w:trHeight w:val="405"/>
        </w:trPr>
        <w:tc>
          <w:tcPr>
            <w:tcW w:w="5490" w:type="dxa"/>
            <w:tcBorders>
              <w:bottom w:val="nil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76385C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Application to enroll the following child(ren):</w:t>
            </w:r>
          </w:p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u w:val="single"/>
              </w:rPr>
            </w:pPr>
            <w:r w:rsidRPr="0076385C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396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4914" w:type="dxa"/>
            <w:tcBorders>
              <w:bottom w:val="nil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u w:val="single"/>
              </w:rPr>
            </w:pPr>
          </w:p>
        </w:tc>
      </w:tr>
      <w:tr w:rsidR="00953B91" w:rsidRPr="0076385C">
        <w:tc>
          <w:tcPr>
            <w:tcW w:w="5490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6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4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53B91" w:rsidRPr="0076385C">
        <w:tc>
          <w:tcPr>
            <w:tcW w:w="5490" w:type="dxa"/>
            <w:tcBorders>
              <w:top w:val="single" w:sz="4" w:space="0" w:color="000000"/>
              <w:bottom w:val="nil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Name (last name, first name)</w:t>
            </w:r>
          </w:p>
        </w:tc>
        <w:tc>
          <w:tcPr>
            <w:tcW w:w="396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14" w:type="dxa"/>
            <w:tcBorders>
              <w:top w:val="single" w:sz="4" w:space="0" w:color="000000"/>
              <w:bottom w:val="nil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Birthdate</w:t>
            </w:r>
          </w:p>
        </w:tc>
      </w:tr>
      <w:tr w:rsidR="00953B91" w:rsidRPr="0076385C">
        <w:tc>
          <w:tcPr>
            <w:tcW w:w="5490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4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3B91" w:rsidRPr="0076385C">
        <w:tc>
          <w:tcPr>
            <w:tcW w:w="5490" w:type="dxa"/>
            <w:tcBorders>
              <w:top w:val="single" w:sz="4" w:space="0" w:color="000000"/>
              <w:bottom w:val="nil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Name (last name, first name)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4" w:type="dxa"/>
            <w:tcBorders>
              <w:top w:val="single" w:sz="4" w:space="0" w:color="000000"/>
              <w:bottom w:val="nil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Birthdate</w:t>
            </w:r>
          </w:p>
        </w:tc>
      </w:tr>
    </w:tbl>
    <w:p w:rsidR="00953B91" w:rsidRPr="0076385C" w:rsidRDefault="00953B91" w:rsidP="0076385C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tbl>
      <w:tblPr>
        <w:tblStyle w:val="a5"/>
        <w:tblW w:w="1080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630"/>
        <w:gridCol w:w="4502"/>
        <w:gridCol w:w="360"/>
        <w:gridCol w:w="463"/>
        <w:gridCol w:w="4845"/>
      </w:tblGrid>
      <w:tr w:rsidR="00953B91" w:rsidRPr="0076385C">
        <w:tc>
          <w:tcPr>
            <w:tcW w:w="5132" w:type="dxa"/>
            <w:gridSpan w:val="2"/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76385C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Name and address of parent/guardian:</w:t>
            </w:r>
          </w:p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53B91" w:rsidRPr="0076385C">
        <w:tc>
          <w:tcPr>
            <w:tcW w:w="630" w:type="dxa"/>
          </w:tcPr>
          <w:p w:rsidR="00953B91" w:rsidRPr="0076385C" w:rsidRDefault="003A66F5" w:rsidP="0076385C">
            <w:pPr>
              <w:ind w:left="0" w:right="34" w:hanging="2"/>
              <w:rPr>
                <w:rFonts w:ascii="Arial" w:eastAsia="Arial" w:hAnsi="Arial" w:cs="Arial"/>
                <w:sz w:val="22"/>
                <w:szCs w:val="22"/>
              </w:rPr>
            </w:pPr>
            <w:r w:rsidRPr="0076385C">
              <w:rPr>
                <w:rFonts w:ascii="Arial" w:eastAsia="Arial" w:hAnsi="Arial" w:cs="Arial"/>
                <w:sz w:val="22"/>
                <w:szCs w:val="22"/>
              </w:rPr>
              <w:t>A.</w:t>
            </w:r>
          </w:p>
        </w:tc>
        <w:tc>
          <w:tcPr>
            <w:tcW w:w="4502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3" w:type="dxa"/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76385C">
              <w:rPr>
                <w:rFonts w:ascii="Arial" w:eastAsia="Arial" w:hAnsi="Arial" w:cs="Arial"/>
                <w:sz w:val="22"/>
                <w:szCs w:val="22"/>
              </w:rPr>
              <w:t>B.</w:t>
            </w:r>
          </w:p>
        </w:tc>
        <w:tc>
          <w:tcPr>
            <w:tcW w:w="4845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2" w:type="dxa"/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 xml:space="preserve">Name of Parent(s) or Guardian(s):  (last name, first name)       </w:t>
            </w: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 xml:space="preserve">Name of Parent(s) or Guardian(s):  (last name, first name)       </w:t>
            </w: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502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Home Address:  (Street, City, Zip)</w:t>
            </w: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Home Address:  (Street, City, Zip)</w:t>
            </w: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502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53B91" w:rsidRPr="0076385C">
        <w:trPr>
          <w:trHeight w:val="555"/>
        </w:trPr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Cell Telephone                         Work Telephone</w:t>
            </w: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Cell Telephone                         Work Telephone</w:t>
            </w: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E-mail Address</w:t>
            </w: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E-mail Address</w:t>
            </w:r>
          </w:p>
        </w:tc>
      </w:tr>
    </w:tbl>
    <w:p w:rsidR="00953B91" w:rsidRPr="0076385C" w:rsidRDefault="00953B91" w:rsidP="0076385C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:rsidR="00953B91" w:rsidRPr="0076385C" w:rsidRDefault="003A66F5" w:rsidP="0076385C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 w:rsidRPr="0076385C">
        <w:rPr>
          <w:rFonts w:ascii="Arial" w:eastAsia="Arial" w:hAnsi="Arial" w:cs="Arial"/>
          <w:b/>
          <w:sz w:val="20"/>
          <w:szCs w:val="20"/>
          <w:u w:val="single"/>
        </w:rPr>
        <w:t>Employment &amp;/or Training information of parent(s)/guardian(s):</w:t>
      </w:r>
    </w:p>
    <w:p w:rsidR="00953B91" w:rsidRPr="0076385C" w:rsidRDefault="00953B91" w:rsidP="0076385C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80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630"/>
        <w:gridCol w:w="4500"/>
        <w:gridCol w:w="360"/>
        <w:gridCol w:w="463"/>
        <w:gridCol w:w="4847"/>
      </w:tblGrid>
      <w:tr w:rsidR="00953B91" w:rsidRPr="0076385C">
        <w:tc>
          <w:tcPr>
            <w:tcW w:w="630" w:type="dxa"/>
          </w:tcPr>
          <w:p w:rsidR="00953B91" w:rsidRPr="0076385C" w:rsidRDefault="003A66F5" w:rsidP="0076385C">
            <w:pPr>
              <w:ind w:left="0" w:right="34" w:hanging="2"/>
              <w:rPr>
                <w:rFonts w:ascii="Arial" w:eastAsia="Arial" w:hAnsi="Arial" w:cs="Arial"/>
                <w:sz w:val="22"/>
                <w:szCs w:val="22"/>
              </w:rPr>
            </w:pPr>
            <w:r w:rsidRPr="0076385C">
              <w:rPr>
                <w:rFonts w:ascii="Arial" w:eastAsia="Arial" w:hAnsi="Arial" w:cs="Arial"/>
                <w:sz w:val="22"/>
                <w:szCs w:val="22"/>
              </w:rPr>
              <w:t>A.</w:t>
            </w: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3" w:type="dxa"/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76385C">
              <w:rPr>
                <w:rFonts w:ascii="Arial" w:eastAsia="Arial" w:hAnsi="Arial" w:cs="Arial"/>
                <w:sz w:val="22"/>
                <w:szCs w:val="22"/>
              </w:rPr>
              <w:t>B.</w:t>
            </w:r>
          </w:p>
        </w:tc>
        <w:tc>
          <w:tcPr>
            <w:tcW w:w="4847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0" w:type="dxa"/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Name of Employer/ School</w:t>
            </w: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Name of Employer/ School</w:t>
            </w: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Address (street, city, zip)</w:t>
            </w: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Address (street, city, zip)</w:t>
            </w: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  <w:tcBorders>
              <w:bottom w:val="single" w:sz="4" w:space="0" w:color="000000"/>
            </w:tcBorders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53B91" w:rsidRPr="0076385C">
        <w:tc>
          <w:tcPr>
            <w:tcW w:w="63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Telephone</w:t>
            </w:r>
          </w:p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  <w:tcBorders>
              <w:top w:val="single" w:sz="4" w:space="0" w:color="000000"/>
            </w:tcBorders>
          </w:tcPr>
          <w:p w:rsidR="00953B91" w:rsidRPr="0076385C" w:rsidRDefault="003A66F5" w:rsidP="0076385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76385C">
              <w:rPr>
                <w:rFonts w:ascii="Arial" w:eastAsia="Arial" w:hAnsi="Arial" w:cs="Arial"/>
                <w:sz w:val="16"/>
                <w:szCs w:val="16"/>
              </w:rPr>
              <w:t>Telephone</w:t>
            </w:r>
          </w:p>
          <w:p w:rsidR="00953B91" w:rsidRPr="0076385C" w:rsidRDefault="00953B91" w:rsidP="0076385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953B91" w:rsidRPr="0076385C" w:rsidRDefault="00953B91" w:rsidP="0076385C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BD1A9F" w:rsidRPr="0076385C" w:rsidRDefault="00BD1A9F" w:rsidP="0076385C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953B91" w:rsidRPr="0076385C" w:rsidRDefault="00BD1A9F" w:rsidP="0076385C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 w:rsidRPr="0076385C">
        <w:rPr>
          <w:rFonts w:ascii="Arial" w:eastAsia="Arial" w:hAnsi="Arial" w:cs="Arial"/>
          <w:b/>
          <w:sz w:val="20"/>
          <w:szCs w:val="20"/>
        </w:rPr>
        <w:t xml:space="preserve">►  </w:t>
      </w:r>
      <w:r w:rsidR="003A66F5" w:rsidRPr="0076385C">
        <w:rPr>
          <w:rFonts w:ascii="Arial" w:eastAsia="Arial" w:hAnsi="Arial" w:cs="Arial"/>
          <w:b/>
          <w:sz w:val="20"/>
          <w:szCs w:val="20"/>
        </w:rPr>
        <w:t xml:space="preserve">FAMILY SIZE: </w:t>
      </w:r>
      <w:r w:rsidR="003A66F5" w:rsidRPr="0076385C">
        <w:rPr>
          <w:rFonts w:ascii="Arial" w:eastAsia="Arial" w:hAnsi="Arial" w:cs="Arial"/>
          <w:b/>
          <w:sz w:val="18"/>
          <w:szCs w:val="18"/>
        </w:rPr>
        <w:t>(Includes parents, children, and other dependents living in this household):</w:t>
      </w:r>
      <w:r w:rsidR="003A66F5" w:rsidRPr="0076385C">
        <w:rPr>
          <w:rFonts w:ascii="Arial" w:eastAsia="Arial" w:hAnsi="Arial" w:cs="Arial"/>
          <w:b/>
          <w:sz w:val="20"/>
          <w:szCs w:val="20"/>
        </w:rPr>
        <w:t xml:space="preserve">   __________</w:t>
      </w:r>
    </w:p>
    <w:p w:rsidR="00953B91" w:rsidRPr="0076385C" w:rsidRDefault="00953B91" w:rsidP="0076385C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BD1A9F" w:rsidRPr="0076385C" w:rsidRDefault="00BD1A9F" w:rsidP="0076385C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C3C04" w:rsidRPr="0076385C" w:rsidRDefault="00BD1A9F" w:rsidP="0076385C">
      <w:pPr>
        <w:ind w:leftChars="0" w:left="0" w:firstLineChars="0" w:firstLine="0"/>
        <w:rPr>
          <w:rFonts w:ascii="Arial Rounded" w:eastAsia="Arial Rounded" w:hAnsi="Arial Rounded" w:cs="Arial Rounded"/>
          <w:b/>
        </w:rPr>
      </w:pPr>
      <w:r w:rsidRPr="0076385C">
        <w:rPr>
          <w:rFonts w:ascii="Arial" w:eastAsia="Arial" w:hAnsi="Arial" w:cs="Arial"/>
          <w:b/>
          <w:sz w:val="20"/>
          <w:szCs w:val="20"/>
        </w:rPr>
        <w:t xml:space="preserve">►  </w:t>
      </w:r>
      <w:r w:rsidR="003A66F5" w:rsidRPr="0076385C">
        <w:rPr>
          <w:rFonts w:ascii="Arial" w:eastAsia="Arial" w:hAnsi="Arial" w:cs="Arial"/>
          <w:b/>
          <w:sz w:val="20"/>
          <w:szCs w:val="20"/>
        </w:rPr>
        <w:t>GROSS MONTHLY INCOME (Pre-Tax):  $________________ (include all sources of household income).</w:t>
      </w:r>
      <w:r w:rsidR="00FC3C04" w:rsidRPr="0076385C">
        <w:rPr>
          <w:rFonts w:ascii="Arial Rounded" w:eastAsia="Arial Rounded" w:hAnsi="Arial Rounded" w:cs="Arial Rounded"/>
          <w:b/>
        </w:rPr>
        <w:t xml:space="preserve"> </w:t>
      </w:r>
    </w:p>
    <w:p w:rsidR="00FC3C04" w:rsidRPr="0076385C" w:rsidRDefault="00FC3C04" w:rsidP="0076385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Rounded" w:eastAsia="Arial Rounded" w:hAnsi="Arial Rounded" w:cs="Arial Rounded"/>
          <w:b/>
        </w:rPr>
      </w:pPr>
    </w:p>
    <w:p w:rsidR="00BD1A9F" w:rsidRDefault="00BD1A9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br w:type="page"/>
      </w:r>
    </w:p>
    <w:p w:rsidR="00953B91" w:rsidRDefault="003A66F5" w:rsidP="00FC3C04">
      <w:pPr>
        <w:ind w:leftChars="0" w:left="-2" w:firstLineChars="0" w:firstLine="0"/>
        <w:jc w:val="center"/>
        <w:rPr>
          <w:rFonts w:ascii="Arial Rounded" w:eastAsia="Arial Rounded" w:hAnsi="Arial Rounded" w:cs="Arial Rounded"/>
          <w:b/>
          <w:sz w:val="20"/>
          <w:szCs w:val="20"/>
        </w:rPr>
      </w:pPr>
      <w:r>
        <w:rPr>
          <w:rFonts w:ascii="Arial Rounded" w:eastAsia="Arial Rounded" w:hAnsi="Arial Rounded" w:cs="Arial Rounded"/>
          <w:b/>
        </w:rPr>
        <w:lastRenderedPageBreak/>
        <w:t>Cross Cultural Family Center</w:t>
      </w:r>
    </w:p>
    <w:p w:rsidR="00953B91" w:rsidRDefault="00953B91">
      <w:pPr>
        <w:ind w:left="0" w:hanging="2"/>
        <w:jc w:val="center"/>
        <w:rPr>
          <w:rFonts w:ascii="Arial" w:eastAsia="Arial" w:hAnsi="Arial" w:cs="Arial"/>
          <w:sz w:val="22"/>
          <w:szCs w:val="22"/>
          <w:u w:val="single"/>
        </w:rPr>
      </w:pPr>
    </w:p>
    <w:p w:rsidR="00953B91" w:rsidRDefault="003A66F5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Eligibility and Need Information for State-Subsidized Child Care</w:t>
      </w:r>
    </w:p>
    <w:p w:rsidR="00953B91" w:rsidRDefault="00953B91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953B91" w:rsidRDefault="003A66F5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Sources of Income (Check all that apply and include income of all household members):</w:t>
      </w:r>
    </w:p>
    <w:p w:rsidR="00953B91" w:rsidRDefault="00953B91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53B91" w:rsidRDefault="003A66F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12601E">
        <w:rPr>
          <w:rFonts w:ascii="Arial" w:eastAsia="Arial" w:hAnsi="Arial" w:cs="Arial"/>
          <w:b/>
          <w:sz w:val="20"/>
          <w:szCs w:val="20"/>
        </w:rPr>
        <w:tab/>
      </w:r>
      <w:r w:rsidR="0069440F">
        <w:rPr>
          <w:rFonts w:ascii="Arial" w:eastAsia="Arial" w:hAnsi="Arial" w:cs="Arial"/>
          <w:b/>
          <w:sz w:val="20"/>
          <w:szCs w:val="20"/>
        </w:rPr>
        <w:t>Parent A</w:t>
      </w:r>
      <w:r w:rsidR="0012601E">
        <w:rPr>
          <w:rFonts w:ascii="Arial" w:eastAsia="Arial" w:hAnsi="Arial" w:cs="Arial"/>
          <w:b/>
          <w:sz w:val="20"/>
          <w:szCs w:val="20"/>
        </w:rPr>
        <w:tab/>
      </w:r>
      <w:r w:rsidR="0012601E">
        <w:rPr>
          <w:rFonts w:ascii="Arial" w:eastAsia="Arial" w:hAnsi="Arial" w:cs="Arial"/>
          <w:b/>
          <w:sz w:val="20"/>
          <w:szCs w:val="20"/>
        </w:rPr>
        <w:tab/>
      </w:r>
      <w:r w:rsidR="0012601E">
        <w:rPr>
          <w:rFonts w:ascii="Arial" w:eastAsia="Arial" w:hAnsi="Arial" w:cs="Arial"/>
          <w:b/>
          <w:sz w:val="20"/>
          <w:szCs w:val="20"/>
        </w:rPr>
        <w:tab/>
      </w:r>
      <w:r w:rsidR="0069440F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Parent B</w:t>
      </w:r>
    </w:p>
    <w:p w:rsidR="00953B91" w:rsidRDefault="00953B91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53B91" w:rsidRPr="008514AE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8514AE">
        <w:rPr>
          <w:rFonts w:ascii="Arial" w:eastAsia="Arial" w:hAnsi="Arial" w:cs="Arial"/>
          <w:sz w:val="20"/>
          <w:szCs w:val="20"/>
        </w:rPr>
        <w:t>Employment</w:t>
      </w:r>
      <w:r w:rsidRPr="008514AE">
        <w:rPr>
          <w:rFonts w:ascii="Arial" w:eastAsia="Arial" w:hAnsi="Arial" w:cs="Arial"/>
          <w:sz w:val="20"/>
          <w:szCs w:val="20"/>
        </w:rPr>
        <w:tab/>
      </w:r>
      <w:r w:rsidRPr="008514AE">
        <w:rPr>
          <w:rFonts w:ascii="Arial" w:eastAsia="Arial" w:hAnsi="Arial" w:cs="Arial"/>
          <w:sz w:val="20"/>
          <w:szCs w:val="20"/>
        </w:rPr>
        <w:tab/>
      </w:r>
      <w:r w:rsidRPr="008514AE">
        <w:rPr>
          <w:rFonts w:ascii="Arial" w:eastAsia="Arial" w:hAnsi="Arial" w:cs="Arial"/>
          <w:sz w:val="20"/>
          <w:szCs w:val="20"/>
        </w:rPr>
        <w:tab/>
        <w:t>_________</w:t>
      </w:r>
      <w:r w:rsidRPr="008514AE">
        <w:rPr>
          <w:rFonts w:ascii="Arial" w:eastAsia="Arial" w:hAnsi="Arial" w:cs="Arial"/>
          <w:sz w:val="20"/>
          <w:szCs w:val="20"/>
        </w:rPr>
        <w:tab/>
      </w:r>
      <w:r w:rsidRPr="008514AE">
        <w:rPr>
          <w:rFonts w:ascii="Arial" w:eastAsia="Arial" w:hAnsi="Arial" w:cs="Arial"/>
          <w:sz w:val="20"/>
          <w:szCs w:val="20"/>
        </w:rPr>
        <w:tab/>
      </w:r>
      <w:r w:rsidRPr="008514AE">
        <w:rPr>
          <w:rFonts w:ascii="Arial" w:eastAsia="Arial" w:hAnsi="Arial" w:cs="Arial"/>
          <w:sz w:val="20"/>
          <w:szCs w:val="20"/>
        </w:rPr>
        <w:tab/>
      </w:r>
      <w:r w:rsidRPr="008514AE">
        <w:rPr>
          <w:rFonts w:ascii="Arial" w:eastAsia="Arial" w:hAnsi="Arial" w:cs="Arial"/>
          <w:sz w:val="20"/>
          <w:szCs w:val="20"/>
        </w:rPr>
        <w:tab/>
        <w:t>_________</w:t>
      </w:r>
      <w:r w:rsidRPr="008514AE">
        <w:rPr>
          <w:rFonts w:ascii="Arial" w:eastAsia="Arial" w:hAnsi="Arial" w:cs="Arial"/>
          <w:sz w:val="20"/>
          <w:szCs w:val="20"/>
        </w:rPr>
        <w:tab/>
      </w:r>
      <w:r w:rsidRPr="008514AE">
        <w:rPr>
          <w:rFonts w:ascii="Arial" w:eastAsia="Arial" w:hAnsi="Arial" w:cs="Arial"/>
          <w:sz w:val="20"/>
          <w:szCs w:val="20"/>
        </w:rPr>
        <w:tab/>
      </w:r>
      <w:r w:rsidRPr="008514AE">
        <w:rPr>
          <w:rFonts w:ascii="Arial" w:eastAsia="Arial" w:hAnsi="Arial" w:cs="Arial"/>
          <w:sz w:val="20"/>
          <w:szCs w:val="20"/>
        </w:rPr>
        <w:tab/>
      </w:r>
      <w:r w:rsidRPr="008514AE">
        <w:rPr>
          <w:rFonts w:ascii="Arial" w:eastAsia="Arial" w:hAnsi="Arial" w:cs="Arial"/>
          <w:sz w:val="20"/>
          <w:szCs w:val="20"/>
        </w:rPr>
        <w:tab/>
      </w:r>
    </w:p>
    <w:p w:rsidR="00BB4223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BB4223">
        <w:rPr>
          <w:rFonts w:ascii="Arial" w:eastAsia="Arial" w:hAnsi="Arial" w:cs="Arial"/>
          <w:sz w:val="20"/>
          <w:szCs w:val="20"/>
        </w:rPr>
        <w:t>Self- Employment</w:t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  <w:t>_________</w:t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Pr="00BD1A9F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BD1A9F">
        <w:rPr>
          <w:rFonts w:ascii="Arial" w:eastAsia="Arial" w:hAnsi="Arial" w:cs="Arial"/>
          <w:sz w:val="20"/>
          <w:szCs w:val="20"/>
        </w:rPr>
        <w:t>Public Assistance</w:t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  <w:t>_________</w:t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Pr="00BD1A9F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BD1A9F">
        <w:rPr>
          <w:rFonts w:ascii="Arial" w:eastAsia="Arial" w:hAnsi="Arial" w:cs="Arial"/>
          <w:sz w:val="20"/>
          <w:szCs w:val="20"/>
        </w:rPr>
        <w:t>Unemployment</w:t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  <w:t>_________</w:t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BD1A9F">
        <w:rPr>
          <w:rFonts w:ascii="Arial" w:eastAsia="Arial" w:hAnsi="Arial" w:cs="Arial"/>
          <w:sz w:val="20"/>
          <w:szCs w:val="20"/>
        </w:rPr>
        <w:t>SSI</w:t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  <w:t>_________</w:t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Pr="00BD1A9F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Child Support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>_________</w:t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- Please specify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</w:t>
      </w:r>
    </w:p>
    <w:p w:rsidR="00953B91" w:rsidRDefault="00953B9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53B91" w:rsidRDefault="00953B9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53B91" w:rsidRDefault="003A66F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Arial" w:eastAsia="Arial" w:hAnsi="Arial" w:cs="Arial"/>
          <w:b/>
          <w:sz w:val="20"/>
          <w:szCs w:val="20"/>
        </w:rPr>
        <w:tab/>
        <w:t>NEED FOR CHILD CARE:</w:t>
      </w:r>
    </w:p>
    <w:p w:rsidR="00953B91" w:rsidRDefault="00953B9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53B91" w:rsidRDefault="003A66F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69440F">
        <w:rPr>
          <w:rFonts w:ascii="Arial" w:eastAsia="Arial" w:hAnsi="Arial" w:cs="Arial"/>
          <w:b/>
          <w:sz w:val="20"/>
          <w:szCs w:val="20"/>
        </w:rPr>
        <w:t>Parent A</w:t>
      </w:r>
      <w:r w:rsidR="0012601E">
        <w:rPr>
          <w:rFonts w:ascii="Arial" w:eastAsia="Arial" w:hAnsi="Arial" w:cs="Arial"/>
          <w:b/>
          <w:sz w:val="20"/>
          <w:szCs w:val="20"/>
        </w:rPr>
        <w:tab/>
      </w:r>
      <w:r w:rsidR="0012601E">
        <w:rPr>
          <w:rFonts w:ascii="Arial" w:eastAsia="Arial" w:hAnsi="Arial" w:cs="Arial"/>
          <w:b/>
          <w:sz w:val="20"/>
          <w:szCs w:val="20"/>
        </w:rPr>
        <w:tab/>
      </w:r>
      <w:r w:rsidR="0069440F">
        <w:rPr>
          <w:rFonts w:ascii="Arial" w:eastAsia="Arial" w:hAnsi="Arial" w:cs="Arial"/>
          <w:b/>
          <w:sz w:val="20"/>
          <w:szCs w:val="20"/>
        </w:rPr>
        <w:tab/>
      </w:r>
      <w:r w:rsidR="0069440F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Parent B</w:t>
      </w:r>
    </w:p>
    <w:p w:rsidR="00953B91" w:rsidRDefault="003A66F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953B91" w:rsidRPr="00BB4223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BB4223">
        <w:rPr>
          <w:rFonts w:ascii="Arial" w:eastAsia="Arial" w:hAnsi="Arial" w:cs="Arial"/>
          <w:sz w:val="20"/>
          <w:szCs w:val="20"/>
        </w:rPr>
        <w:t>Employment</w:t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  <w:t>_________</w:t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  <w:t>_________</w:t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</w:p>
    <w:p w:rsidR="00953B91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Seeking Employment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Pr="00BD1A9F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School or job training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>_________</w:t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Pr="00BD1A9F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D1A9F">
        <w:rPr>
          <w:rFonts w:ascii="Arial" w:eastAsia="Arial" w:hAnsi="Arial" w:cs="Arial"/>
          <w:sz w:val="20"/>
          <w:szCs w:val="20"/>
        </w:rPr>
        <w:t>Child at Risk (CPS)</w:t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  <w:t>_________</w:t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</w:r>
      <w:r w:rsidRPr="00BD1A9F"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Pr="00BB4223" w:rsidRDefault="003A66F5" w:rsidP="00BD1A9F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BB4223">
        <w:rPr>
          <w:rFonts w:ascii="Arial" w:eastAsia="Arial" w:hAnsi="Arial" w:cs="Arial"/>
          <w:sz w:val="20"/>
          <w:szCs w:val="20"/>
        </w:rPr>
        <w:t>Homeless</w:t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  <w:t>_________</w:t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</w:r>
      <w:r w:rsidRPr="00BB4223"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Default="003A66F5" w:rsidP="00BD1A9F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Incapacity of parent </w:t>
      </w:r>
    </w:p>
    <w:p w:rsidR="00953B91" w:rsidRDefault="003A66F5" w:rsidP="00BD1A9F">
      <w:pP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 child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</w:t>
      </w:r>
    </w:p>
    <w:p w:rsidR="00953B91" w:rsidRDefault="00953B91" w:rsidP="00BD1A9F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53B91" w:rsidRDefault="00953B9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53B91" w:rsidRDefault="003A66F5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CERTIFICATION:</w:t>
      </w:r>
    </w:p>
    <w:p w:rsidR="00953B91" w:rsidRDefault="00953B9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53B91" w:rsidRDefault="003A66F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certify by my signature below, that all income that I/we receive has been listed above, and that if my application is selected for enrollment, I/we will be required to provide proof of income and need for child care services.  I agree to notify Cross Cultural Family Center when any change occurs in my/our income or eligibility status.  I understand that if my family receives subsidized child care services, information pertaining to my eligibility is subject to review by State of California representatives.  I understand I have the right to appeal the denial of my request for child care services.</w:t>
      </w:r>
    </w:p>
    <w:p w:rsidR="00953B91" w:rsidRDefault="00953B9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53B91" w:rsidRDefault="003A66F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Parent/ Guardian A: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Parent/ Guardian B:</w:t>
      </w:r>
    </w:p>
    <w:p w:rsidR="00953B91" w:rsidRDefault="00953B9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53B91" w:rsidRDefault="00953B9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53B91" w:rsidRDefault="003A66F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Signature:______________________________</w:t>
      </w:r>
      <w:r>
        <w:rPr>
          <w:rFonts w:ascii="Arial" w:eastAsia="Arial" w:hAnsi="Arial" w:cs="Arial"/>
          <w:b/>
          <w:sz w:val="20"/>
          <w:szCs w:val="20"/>
        </w:rPr>
        <w:tab/>
        <w:t>Signature:______________________________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953B91" w:rsidRPr="00BB4223" w:rsidRDefault="003A66F5" w:rsidP="00FC3C04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F8574E">
        <w:rPr>
          <w:rFonts w:ascii="Arial" w:eastAsia="Arial" w:hAnsi="Arial" w:cs="Arial"/>
          <w:b/>
          <w:sz w:val="20"/>
          <w:szCs w:val="20"/>
        </w:rPr>
        <w:t>Date</w:t>
      </w:r>
      <w:r w:rsidRPr="00BB4223">
        <w:rPr>
          <w:rFonts w:ascii="Arial" w:eastAsia="Arial" w:hAnsi="Arial" w:cs="Arial"/>
          <w:b/>
          <w:sz w:val="20"/>
          <w:szCs w:val="20"/>
        </w:rPr>
        <w:t>:        _______________________________</w:t>
      </w:r>
      <w:r w:rsidRPr="00BB4223">
        <w:rPr>
          <w:rFonts w:ascii="Arial" w:eastAsia="Arial" w:hAnsi="Arial" w:cs="Arial"/>
          <w:b/>
          <w:sz w:val="20"/>
          <w:szCs w:val="20"/>
        </w:rPr>
        <w:tab/>
        <w:t>Date:         ______________________________</w:t>
      </w:r>
      <w:r w:rsidRPr="00BB4223">
        <w:rPr>
          <w:rFonts w:ascii="Arial" w:eastAsia="Arial" w:hAnsi="Arial" w:cs="Arial"/>
          <w:b/>
          <w:sz w:val="20"/>
          <w:szCs w:val="20"/>
        </w:rPr>
        <w:tab/>
      </w:r>
    </w:p>
    <w:p w:rsidR="00F8574E" w:rsidRPr="00FC3C04" w:rsidRDefault="00F8574E" w:rsidP="00FC3C04">
      <w:pPr>
        <w:spacing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BB4223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</w:t>
      </w:r>
    </w:p>
    <w:p w:rsidR="00FC3C04" w:rsidRDefault="003A66F5" w:rsidP="00FC3C04">
      <w:pPr>
        <w:spacing w:line="276" w:lineRule="auto"/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ALL IMMUNIZATIONS MUST BE UP TO DATE BEFORE A CHILD CAN ENTER THE PROGRAM</w:t>
      </w:r>
    </w:p>
    <w:p w:rsidR="00BD1A9F" w:rsidRDefault="00BD1A9F" w:rsidP="00FC3C04">
      <w:pPr>
        <w:spacing w:line="276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FC3C04" w:rsidTr="00BD1A9F">
        <w:trPr>
          <w:trHeight w:val="440"/>
        </w:trPr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FC3C04" w:rsidRPr="00FC3C04" w:rsidRDefault="00FC3C04" w:rsidP="00FC3C04">
            <w:pPr>
              <w:spacing w:line="27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FC3C04">
              <w:rPr>
                <w:rFonts w:ascii="Arial" w:eastAsia="Arial" w:hAnsi="Arial" w:cs="Arial"/>
                <w:sz w:val="20"/>
                <w:szCs w:val="16"/>
              </w:rPr>
              <w:t>Office Use Only</w:t>
            </w:r>
          </w:p>
        </w:tc>
        <w:tc>
          <w:tcPr>
            <w:tcW w:w="8275" w:type="dxa"/>
            <w:vAlign w:val="center"/>
          </w:tcPr>
          <w:p w:rsidR="00FC3C04" w:rsidRPr="00FC3C04" w:rsidRDefault="00FC3C04" w:rsidP="00FC3C04">
            <w:pP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16"/>
              </w:rPr>
            </w:pPr>
            <w:r w:rsidRPr="00FC3C04">
              <w:rPr>
                <w:rFonts w:ascii="Arial" w:eastAsia="Arial" w:hAnsi="Arial" w:cs="Arial"/>
                <w:sz w:val="20"/>
                <w:szCs w:val="16"/>
              </w:rPr>
              <w:t>Date Application Received:</w:t>
            </w:r>
          </w:p>
        </w:tc>
      </w:tr>
    </w:tbl>
    <w:p w:rsidR="00953B91" w:rsidRDefault="00953B91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sectPr w:rsidR="00953B91" w:rsidSect="00FC3C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1080" w:bottom="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339" w:rsidRDefault="001A2339" w:rsidP="00FC3C04">
      <w:pPr>
        <w:spacing w:line="240" w:lineRule="auto"/>
        <w:ind w:left="0" w:hanging="2"/>
      </w:pPr>
      <w:r>
        <w:separator/>
      </w:r>
    </w:p>
  </w:endnote>
  <w:endnote w:type="continuationSeparator" w:id="0">
    <w:p w:rsidR="001A2339" w:rsidRDefault="001A2339" w:rsidP="00FC3C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04" w:rsidRDefault="00FC3C0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04" w:rsidRPr="00686881" w:rsidRDefault="00FC3C04">
    <w:pPr>
      <w:pStyle w:val="Footer"/>
      <w:ind w:left="0" w:hanging="2"/>
      <w:rPr>
        <w:sz w:val="16"/>
      </w:rPr>
    </w:pPr>
    <w:r w:rsidRPr="00686881">
      <w:rPr>
        <w:sz w:val="16"/>
      </w:rPr>
      <w:t>Revised: 01/2025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04" w:rsidRDefault="00FC3C0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339" w:rsidRDefault="001A2339" w:rsidP="00FC3C04">
      <w:pPr>
        <w:spacing w:line="240" w:lineRule="auto"/>
        <w:ind w:left="0" w:hanging="2"/>
      </w:pPr>
      <w:r>
        <w:separator/>
      </w:r>
    </w:p>
  </w:footnote>
  <w:footnote w:type="continuationSeparator" w:id="0">
    <w:p w:rsidR="001A2339" w:rsidRDefault="001A2339" w:rsidP="00FC3C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04" w:rsidRDefault="00FC3C0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04" w:rsidRDefault="00FC3C0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04" w:rsidRDefault="00FC3C0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54"/>
    <w:multiLevelType w:val="multilevel"/>
    <w:tmpl w:val="4EB63118"/>
    <w:lvl w:ilvl="0">
      <w:start w:val="5"/>
      <w:numFmt w:val="upperRoman"/>
      <w:lvlText w:val="%1."/>
      <w:lvlJc w:val="left"/>
      <w:pPr>
        <w:ind w:left="216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" w15:restartNumberingAfterBreak="0">
    <w:nsid w:val="72F87577"/>
    <w:multiLevelType w:val="multilevel"/>
    <w:tmpl w:val="5060EE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80667798">
    <w:abstractNumId w:val="0"/>
  </w:num>
  <w:num w:numId="2" w16cid:durableId="39034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91"/>
    <w:rsid w:val="0012601E"/>
    <w:rsid w:val="001A2339"/>
    <w:rsid w:val="002E3F51"/>
    <w:rsid w:val="003A66F5"/>
    <w:rsid w:val="00430B11"/>
    <w:rsid w:val="005D0310"/>
    <w:rsid w:val="00614835"/>
    <w:rsid w:val="00615681"/>
    <w:rsid w:val="00686881"/>
    <w:rsid w:val="0069440F"/>
    <w:rsid w:val="0076385C"/>
    <w:rsid w:val="0079622B"/>
    <w:rsid w:val="008514AE"/>
    <w:rsid w:val="008B075F"/>
    <w:rsid w:val="00953B91"/>
    <w:rsid w:val="00B22B92"/>
    <w:rsid w:val="00B66372"/>
    <w:rsid w:val="00BB4223"/>
    <w:rsid w:val="00BD1A9F"/>
    <w:rsid w:val="00F8574E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E8AE"/>
  <w15:docId w15:val="{6BB1D139-424A-47EE-83B8-6E0B792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260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0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C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C04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FC3C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C0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iron@crossculturalsf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ylee@crossculturals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crossculturalsf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QrH7F3stR9QWv5d3Cqrmmc8gmA==">CgMxLjA4AHIhMURMU3B5cUVFUWdQMUJqSzVnUjU1b05CQkctdHdnMC1U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 Cultural Family Center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Zaw Ye Naing</cp:lastModifiedBy>
  <cp:revision>9</cp:revision>
  <cp:lastPrinted>2025-01-06T23:24:00Z</cp:lastPrinted>
  <dcterms:created xsi:type="dcterms:W3CDTF">2025-01-06T19:39:00Z</dcterms:created>
  <dcterms:modified xsi:type="dcterms:W3CDTF">2025-02-04T07:09:00Z</dcterms:modified>
</cp:coreProperties>
</file>